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36" w:rsidRDefault="00FA7236" w:rsidP="00FA7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1726D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814D79" wp14:editId="5B85FACA">
            <wp:extent cx="490855" cy="561975"/>
            <wp:effectExtent l="19050" t="0" r="444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236" w:rsidRPr="001726D4" w:rsidRDefault="00FA7236" w:rsidP="00FA7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FA7236" w:rsidRPr="001726D4" w:rsidRDefault="00FA7236" w:rsidP="00FA7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1726D4">
        <w:rPr>
          <w:rFonts w:ascii="Times New Roman" w:eastAsia="Calibri" w:hAnsi="Times New Roman" w:cs="Times New Roman"/>
          <w:b/>
          <w:sz w:val="28"/>
          <w:szCs w:val="28"/>
        </w:rPr>
        <w:t>ПРИВОЛЖСКОГО</w:t>
      </w:r>
      <w:proofErr w:type="gramEnd"/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</w:t>
      </w:r>
    </w:p>
    <w:p w:rsidR="00FA7236" w:rsidRPr="001726D4" w:rsidRDefault="00FA7236" w:rsidP="00FA7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6D4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</w:p>
    <w:p w:rsidR="00FA7236" w:rsidRPr="001726D4" w:rsidRDefault="00FA7236" w:rsidP="00FA7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236" w:rsidRDefault="00FA7236" w:rsidP="00FA7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A7236" w:rsidRDefault="00FA7236" w:rsidP="00FA7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236" w:rsidRPr="001726D4" w:rsidRDefault="00FA7236" w:rsidP="00FA7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236" w:rsidRPr="00141F33" w:rsidRDefault="00FA7236" w:rsidP="00FA7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AC526C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10.12.2024</w:t>
      </w:r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26C">
        <w:rPr>
          <w:rFonts w:ascii="Times New Roman" w:eastAsia="Times New Roman" w:hAnsi="Times New Roman" w:cs="Times New Roman"/>
          <w:sz w:val="28"/>
          <w:szCs w:val="24"/>
          <w:lang w:eastAsia="ru-RU"/>
        </w:rPr>
        <w:t>№ 764</w:t>
      </w:r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gramStart"/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</w:p>
    <w:p w:rsidR="00FA7236" w:rsidRPr="001726D4" w:rsidRDefault="00FA7236" w:rsidP="00FA7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236" w:rsidRDefault="00FA7236" w:rsidP="00FA7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обеспечении </w:t>
      </w:r>
      <w:r w:rsidR="00F12307">
        <w:rPr>
          <w:rFonts w:ascii="Times New Roman" w:eastAsia="Calibri" w:hAnsi="Times New Roman" w:cs="Times New Roman"/>
          <w:b/>
          <w:sz w:val="28"/>
          <w:szCs w:val="28"/>
        </w:rPr>
        <w:t>предоставления семьям 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</w:t>
      </w:r>
      <w:r w:rsidR="00C12745">
        <w:rPr>
          <w:rFonts w:ascii="Times New Roman" w:eastAsia="Calibri" w:hAnsi="Times New Roman" w:cs="Times New Roman"/>
          <w:b/>
          <w:sz w:val="28"/>
          <w:szCs w:val="28"/>
        </w:rPr>
        <w:t xml:space="preserve"> в муниципальных образовательных учреждениях, осуществляющих спортивную подготовку, и выдачи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специальной военной операции)</w:t>
      </w:r>
      <w:proofErr w:type="gramEnd"/>
    </w:p>
    <w:p w:rsidR="00C12745" w:rsidRPr="001726D4" w:rsidRDefault="00C12745" w:rsidP="00FA7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236" w:rsidRDefault="00FA7236" w:rsidP="00FA7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1BB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eastAsia="Calibri" w:hAnsi="Times New Roman" w:cs="Times New Roman"/>
          <w:sz w:val="28"/>
          <w:szCs w:val="28"/>
        </w:rPr>
        <w:t>ом от 06.10.2003 № 131-ФЗ «</w:t>
      </w:r>
      <w:r w:rsidRPr="009841BB">
        <w:rPr>
          <w:rFonts w:ascii="Times New Roman" w:eastAsia="Calibri" w:hAnsi="Times New Roman" w:cs="Times New Roman"/>
          <w:sz w:val="28"/>
          <w:szCs w:val="28"/>
        </w:rPr>
        <w:t>Об общих принципах учреждения местного самоуп</w:t>
      </w:r>
      <w:r>
        <w:rPr>
          <w:rFonts w:ascii="Times New Roman" w:eastAsia="Calibri" w:hAnsi="Times New Roman" w:cs="Times New Roman"/>
          <w:sz w:val="28"/>
          <w:szCs w:val="28"/>
        </w:rPr>
        <w:t>равления в Российской Федерации»</w:t>
      </w:r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B107D">
        <w:rPr>
          <w:rFonts w:ascii="Times New Roman" w:eastAsia="Calibri" w:hAnsi="Times New Roman" w:cs="Times New Roman"/>
          <w:sz w:val="28"/>
          <w:szCs w:val="28"/>
        </w:rPr>
        <w:t>Федеральным законом от 27.05.1998 № 76-ФЗ «О статусе военнослужащих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DF786A">
        <w:rPr>
          <w:rFonts w:ascii="Times New Roman" w:eastAsia="Calibri" w:hAnsi="Times New Roman" w:cs="Times New Roman"/>
          <w:sz w:val="28"/>
          <w:szCs w:val="28"/>
        </w:rPr>
        <w:t>с Фед</w:t>
      </w:r>
      <w:r>
        <w:rPr>
          <w:rFonts w:ascii="Times New Roman" w:eastAsia="Calibri" w:hAnsi="Times New Roman" w:cs="Times New Roman"/>
          <w:sz w:val="28"/>
          <w:szCs w:val="28"/>
        </w:rPr>
        <w:t>еральным законом от 29.12.2012 № 273-ФЗ «</w:t>
      </w:r>
      <w:r w:rsidRPr="00DF786A">
        <w:rPr>
          <w:rFonts w:ascii="Times New Roman" w:eastAsia="Calibri" w:hAnsi="Times New Roman" w:cs="Times New Roman"/>
          <w:sz w:val="28"/>
          <w:szCs w:val="28"/>
        </w:rPr>
        <w:t>Об обр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азовании в Российской Федерации» </w:t>
      </w:r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841BB">
        <w:rPr>
          <w:rFonts w:ascii="Times New Roman" w:eastAsia="Calibri" w:hAnsi="Times New Roman" w:cs="Times New Roman"/>
          <w:sz w:val="28"/>
          <w:szCs w:val="28"/>
        </w:rPr>
        <w:t>муни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ципального    района </w:t>
      </w:r>
      <w:proofErr w:type="gramStart"/>
      <w:r w:rsidRPr="0014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4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FA7236" w:rsidRDefault="00FA7236" w:rsidP="00FA7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Установить за детьми, пасынками, падчерицами</w:t>
      </w:r>
      <w:r w:rsidRPr="008857CD">
        <w:rPr>
          <w:rFonts w:ascii="Times New Roman" w:eastAsia="Calibri" w:hAnsi="Times New Roman" w:cs="Times New Roman"/>
          <w:sz w:val="28"/>
          <w:szCs w:val="28"/>
        </w:rPr>
        <w:t xml:space="preserve">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</w:t>
      </w:r>
      <w:proofErr w:type="gramStart"/>
      <w:r w:rsidRPr="008857CD">
        <w:rPr>
          <w:rFonts w:ascii="Times New Roman" w:eastAsia="Calibri" w:hAnsi="Times New Roman" w:cs="Times New Roman"/>
          <w:sz w:val="28"/>
          <w:szCs w:val="28"/>
        </w:rPr>
        <w:t>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21.09.2022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</w:t>
      </w:r>
      <w:proofErr w:type="gramEnd"/>
      <w:r w:rsidRPr="00885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857CD">
        <w:rPr>
          <w:rFonts w:ascii="Times New Roman" w:eastAsia="Calibri" w:hAnsi="Times New Roman" w:cs="Times New Roman"/>
          <w:sz w:val="28"/>
          <w:szCs w:val="28"/>
        </w:rPr>
        <w:t>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306A" w:rsidRPr="001F306A">
        <w:rPr>
          <w:rFonts w:ascii="Times New Roman" w:eastAsia="Calibri" w:hAnsi="Times New Roman" w:cs="Times New Roman"/>
          <w:sz w:val="28"/>
          <w:szCs w:val="28"/>
        </w:rPr>
        <w:t xml:space="preserve">права зачисления в первоочередном порядке в спортивные группы (секции) детей участников специальной военной операции в муниципальных образовательных учреждениях, осуществляющих </w:t>
      </w:r>
      <w:r w:rsidR="001F306A" w:rsidRPr="001F306A">
        <w:rPr>
          <w:rFonts w:ascii="Times New Roman" w:eastAsia="Calibri" w:hAnsi="Times New Roman" w:cs="Times New Roman"/>
          <w:sz w:val="28"/>
          <w:szCs w:val="28"/>
        </w:rPr>
        <w:lastRenderedPageBreak/>
        <w:t>спортивную подготовку, и выдачи зачисленным детям спортивной экипировки, оборудования и инвентаря для занятий спортом на бесплатной основе</w:t>
      </w:r>
      <w:r w:rsidR="001F306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71C2F" w:rsidRDefault="00D71C2F" w:rsidP="00FA7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="00E46A7D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</w:t>
      </w:r>
      <w:r w:rsidR="00E46A7D" w:rsidRPr="00E46A7D">
        <w:rPr>
          <w:rFonts w:ascii="Times New Roman" w:eastAsia="Calibri" w:hAnsi="Times New Roman" w:cs="Times New Roman"/>
          <w:sz w:val="28"/>
          <w:szCs w:val="28"/>
        </w:rPr>
        <w:t>предоставления семьям 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 в муниципальных образовательных учреждениях, осуществляющих спортивную подготовку, и выдачи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специальной военной операции)</w:t>
      </w:r>
      <w:r w:rsidR="00E46A7D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</w:t>
      </w:r>
      <w:proofErr w:type="gramEnd"/>
    </w:p>
    <w:p w:rsidR="00FA7236" w:rsidRPr="00141F33" w:rsidRDefault="00E46A7D" w:rsidP="00FA7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FA7236"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FA7236"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FA7236"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</w:t>
      </w:r>
    </w:p>
    <w:p w:rsidR="00FA7236" w:rsidRDefault="00E46A7D" w:rsidP="00FA72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FA7236" w:rsidRPr="00141F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A7236"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A7236"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администрации Приволжского муниципального района по социальным вопросам Соловьеву Э.А.</w:t>
      </w:r>
    </w:p>
    <w:p w:rsidR="00FA7236" w:rsidRPr="00141F33" w:rsidRDefault="00E46A7D" w:rsidP="00FA7236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7236"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7236"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вступает в силу со дня </w:t>
      </w:r>
      <w:hyperlink r:id="rId8" w:history="1">
        <w:r w:rsidR="00FA7236" w:rsidRPr="00141F3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официального опубликования</w:t>
        </w:r>
      </w:hyperlink>
      <w:r w:rsidR="00FA7236"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bookmarkEnd w:id="0"/>
    <w:p w:rsidR="00FA7236" w:rsidRDefault="00FA7236" w:rsidP="00FA7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7236" w:rsidRDefault="00FA7236" w:rsidP="00FA7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7236" w:rsidRDefault="00FA7236" w:rsidP="00FA7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7236" w:rsidRPr="001726D4" w:rsidRDefault="00FA7236" w:rsidP="00FA72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1726D4">
        <w:rPr>
          <w:rFonts w:ascii="Times New Roman" w:eastAsia="Calibri" w:hAnsi="Times New Roman" w:cs="Times New Roman"/>
          <w:b/>
          <w:sz w:val="28"/>
          <w:szCs w:val="28"/>
        </w:rPr>
        <w:t>Приволжского</w:t>
      </w:r>
      <w:proofErr w:type="gramEnd"/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A7236" w:rsidRPr="001726D4" w:rsidRDefault="00FA7236" w:rsidP="00FA72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726D4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И.В. Мельникова</w:t>
      </w:r>
    </w:p>
    <w:p w:rsidR="00FA7236" w:rsidRDefault="00FA7236" w:rsidP="00FA7236"/>
    <w:p w:rsidR="00FA7236" w:rsidRPr="00324105" w:rsidRDefault="00FA7236" w:rsidP="00FA7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FA7236" w:rsidRDefault="00FA7236" w:rsidP="00FA7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7236" w:rsidRDefault="00FA7236" w:rsidP="00FA7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7236" w:rsidRDefault="00FA7236" w:rsidP="00FA7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7236" w:rsidRDefault="00FA7236" w:rsidP="00FA72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7236" w:rsidRDefault="00FA7236" w:rsidP="00FA72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7236" w:rsidRDefault="00FA7236" w:rsidP="00FA72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7236" w:rsidRDefault="00FA7236" w:rsidP="00FA72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7236" w:rsidRDefault="00FA7236" w:rsidP="00FA72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7236" w:rsidRDefault="00FA7236" w:rsidP="00FA72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7236" w:rsidRDefault="00FA7236" w:rsidP="00FA72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7236" w:rsidRDefault="00FA7236" w:rsidP="00FA72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7236" w:rsidRDefault="00FA7236" w:rsidP="00FA72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7236" w:rsidRDefault="00FA7236" w:rsidP="00FA72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7236" w:rsidRDefault="00FA7236" w:rsidP="00FA72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7236" w:rsidRDefault="00FA7236" w:rsidP="00FA72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7236" w:rsidRDefault="00FA7236" w:rsidP="00FA72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7236" w:rsidRDefault="00FA7236" w:rsidP="007209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95F" w:rsidRDefault="0072095F" w:rsidP="007209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Pr="00910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</w:t>
      </w:r>
      <w:r w:rsidRPr="0091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w:anchor="sub_0" w:history="1">
        <w:r w:rsidRPr="009100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</w:t>
        </w:r>
      </w:hyperlink>
      <w:r w:rsidRPr="009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91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10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муниципального района</w:t>
      </w:r>
      <w:r w:rsidRPr="0091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C5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10.12.</w:t>
      </w:r>
      <w:r w:rsidRPr="00910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C5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  № 764</w:t>
      </w:r>
      <w:bookmarkStart w:id="1" w:name="_GoBack"/>
      <w:bookmarkEnd w:id="1"/>
      <w:r w:rsidRPr="00910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proofErr w:type="gramStart"/>
      <w:r w:rsidRPr="00910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</w:p>
    <w:p w:rsidR="0072095F" w:rsidRDefault="0072095F" w:rsidP="000704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7236" w:rsidRDefault="000704D9" w:rsidP="000704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70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предоставления семьям 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 в муниципальных образовательных учреждениях, осуществляющих спортивную подготовку, и выдачи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специальной военной операции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</w:p>
    <w:p w:rsidR="000704D9" w:rsidRDefault="000704D9" w:rsidP="000704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4D9" w:rsidRDefault="000704D9" w:rsidP="00A0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Настоящий </w:t>
      </w:r>
      <w:r w:rsidRPr="00070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предоставления семьям 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 в муниципальных образовательных учреждениях, осуществляющих спортивную подготовку, и выдачи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специальной военной операции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(дале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Порядок) </w:t>
      </w:r>
      <w:r w:rsidRPr="000704D9">
        <w:rPr>
          <w:rFonts w:ascii="Times New Roman" w:hAnsi="Times New Roman" w:cs="Times New Roman"/>
          <w:sz w:val="28"/>
          <w:szCs w:val="28"/>
        </w:rPr>
        <w:t>определяет процедуру реализации меры социальной поддержки по предоставлению семьям 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 в муниципальных организациях, осуществляющих спортивную подготовку</w:t>
      </w:r>
      <w:r w:rsidR="00EA4700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EA470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A4700">
        <w:rPr>
          <w:rFonts w:ascii="Times New Roman" w:hAnsi="Times New Roman" w:cs="Times New Roman"/>
          <w:sz w:val="28"/>
          <w:szCs w:val="28"/>
        </w:rPr>
        <w:t xml:space="preserve"> учреждение)</w:t>
      </w:r>
      <w:r w:rsidRPr="000704D9">
        <w:rPr>
          <w:rFonts w:ascii="Times New Roman" w:hAnsi="Times New Roman" w:cs="Times New Roman"/>
          <w:sz w:val="28"/>
          <w:szCs w:val="28"/>
        </w:rPr>
        <w:t>, и выдачи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специальной военной операции) на территории Приволжского муниципального района.</w:t>
      </w:r>
    </w:p>
    <w:p w:rsidR="00A03E74" w:rsidRDefault="000704D9" w:rsidP="00A0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4EE5">
        <w:rPr>
          <w:rFonts w:ascii="Times New Roman" w:hAnsi="Times New Roman" w:cs="Times New Roman"/>
          <w:sz w:val="28"/>
          <w:szCs w:val="28"/>
        </w:rPr>
        <w:t>Участниками специальной военной операции (дале</w:t>
      </w:r>
      <w:proofErr w:type="gramStart"/>
      <w:r w:rsidR="00824EE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24EE5">
        <w:rPr>
          <w:rFonts w:ascii="Times New Roman" w:hAnsi="Times New Roman" w:cs="Times New Roman"/>
          <w:sz w:val="28"/>
          <w:szCs w:val="28"/>
        </w:rPr>
        <w:t xml:space="preserve"> участники СВО) признаются </w:t>
      </w:r>
      <w:r w:rsidR="00824EE5" w:rsidRPr="00824EE5">
        <w:rPr>
          <w:rFonts w:ascii="Times New Roman" w:hAnsi="Times New Roman" w:cs="Times New Roman"/>
          <w:sz w:val="28"/>
          <w:szCs w:val="28"/>
        </w:rPr>
        <w:t>граждан</w:t>
      </w:r>
      <w:r w:rsidR="00824EE5">
        <w:rPr>
          <w:rFonts w:ascii="Times New Roman" w:hAnsi="Times New Roman" w:cs="Times New Roman"/>
          <w:sz w:val="28"/>
          <w:szCs w:val="28"/>
        </w:rPr>
        <w:t xml:space="preserve">е, </w:t>
      </w:r>
      <w:r w:rsidR="004C5A42">
        <w:rPr>
          <w:rFonts w:ascii="Times New Roman" w:hAnsi="Times New Roman" w:cs="Times New Roman"/>
          <w:sz w:val="28"/>
          <w:szCs w:val="28"/>
        </w:rPr>
        <w:t xml:space="preserve">проживающие на территории Приволжского муниципального района, </w:t>
      </w:r>
      <w:r w:rsidR="00824EE5">
        <w:rPr>
          <w:rFonts w:ascii="Times New Roman" w:hAnsi="Times New Roman" w:cs="Times New Roman"/>
          <w:sz w:val="28"/>
          <w:szCs w:val="28"/>
        </w:rPr>
        <w:t>принимающие</w:t>
      </w:r>
      <w:r w:rsidR="00A03E74">
        <w:rPr>
          <w:rFonts w:ascii="Times New Roman" w:hAnsi="Times New Roman" w:cs="Times New Roman"/>
          <w:sz w:val="28"/>
          <w:szCs w:val="28"/>
        </w:rPr>
        <w:t xml:space="preserve"> участие (принимавшие участие, в том числе погибшие (умершие</w:t>
      </w:r>
      <w:r w:rsidR="00824EE5" w:rsidRPr="00824EE5">
        <w:rPr>
          <w:rFonts w:ascii="Times New Roman" w:hAnsi="Times New Roman" w:cs="Times New Roman"/>
          <w:sz w:val="28"/>
          <w:szCs w:val="28"/>
        </w:rPr>
        <w:t xml:space="preserve">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</w:t>
      </w:r>
      <w:proofErr w:type="gramStart"/>
      <w:r w:rsidR="00824EE5" w:rsidRPr="00824EE5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Федерации, заключивших после 21.09.2022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</w:t>
      </w:r>
      <w:r w:rsidR="00824EE5" w:rsidRPr="00824EE5">
        <w:rPr>
          <w:rFonts w:ascii="Times New Roman" w:hAnsi="Times New Roman" w:cs="Times New Roman"/>
          <w:sz w:val="28"/>
          <w:szCs w:val="28"/>
        </w:rPr>
        <w:lastRenderedPageBreak/>
        <w:t>специальной военной операции, а также граждан</w:t>
      </w:r>
      <w:proofErr w:type="gramEnd"/>
      <w:r w:rsidR="00824EE5" w:rsidRPr="00824E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24EE5" w:rsidRPr="00824EE5">
        <w:rPr>
          <w:rFonts w:ascii="Times New Roman" w:hAnsi="Times New Roman" w:cs="Times New Roman"/>
          <w:sz w:val="28"/>
          <w:szCs w:val="28"/>
        </w:rPr>
        <w:t>призванных</w:t>
      </w:r>
      <w:proofErr w:type="gramEnd"/>
      <w:r w:rsidR="00824EE5" w:rsidRPr="00824EE5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 Российской Федерации»</w:t>
      </w:r>
      <w:r w:rsidR="004C5A42">
        <w:rPr>
          <w:rFonts w:ascii="Times New Roman" w:hAnsi="Times New Roman" w:cs="Times New Roman"/>
          <w:sz w:val="28"/>
          <w:szCs w:val="28"/>
        </w:rPr>
        <w:t>.</w:t>
      </w:r>
    </w:p>
    <w:p w:rsidR="00213E25" w:rsidRPr="00213E25" w:rsidRDefault="004C5A42" w:rsidP="00A0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5C45" w:rsidRPr="00213E25">
        <w:rPr>
          <w:rFonts w:ascii="Times New Roman" w:hAnsi="Times New Roman" w:cs="Times New Roman"/>
          <w:sz w:val="28"/>
        </w:rPr>
        <w:t xml:space="preserve">Меры социальной поддержки предоставляются по заявлению </w:t>
      </w:r>
      <w:r w:rsidR="00213E25" w:rsidRPr="00213E25">
        <w:rPr>
          <w:rFonts w:ascii="Times New Roman" w:hAnsi="Times New Roman" w:cs="Times New Roman"/>
          <w:sz w:val="28"/>
        </w:rPr>
        <w:t>участника СВО.</w:t>
      </w:r>
    </w:p>
    <w:p w:rsidR="004C5A42" w:rsidRDefault="00DB5C45" w:rsidP="00A0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E25">
        <w:rPr>
          <w:rFonts w:ascii="Times New Roman" w:hAnsi="Times New Roman" w:cs="Times New Roman"/>
          <w:sz w:val="28"/>
        </w:rPr>
        <w:t xml:space="preserve">От имени </w:t>
      </w:r>
      <w:r w:rsidR="00213E25" w:rsidRPr="00213E25">
        <w:rPr>
          <w:rFonts w:ascii="Times New Roman" w:hAnsi="Times New Roman" w:cs="Times New Roman"/>
          <w:sz w:val="28"/>
        </w:rPr>
        <w:t xml:space="preserve">участника СВО </w:t>
      </w:r>
      <w:r w:rsidRPr="00213E25">
        <w:rPr>
          <w:rFonts w:ascii="Times New Roman" w:hAnsi="Times New Roman" w:cs="Times New Roman"/>
          <w:sz w:val="28"/>
        </w:rPr>
        <w:t xml:space="preserve">заявление и документы также могут предоставляться его законным представителем или членом его семьи </w:t>
      </w:r>
      <w:r w:rsidR="00213E25" w:rsidRPr="00213E25">
        <w:rPr>
          <w:rFonts w:ascii="Times New Roman" w:hAnsi="Times New Roman" w:cs="Times New Roman"/>
          <w:sz w:val="28"/>
        </w:rPr>
        <w:t>(супруга (супруг) участника СВО,</w:t>
      </w:r>
      <w:r w:rsidRPr="00213E25">
        <w:rPr>
          <w:rFonts w:ascii="Times New Roman" w:hAnsi="Times New Roman" w:cs="Times New Roman"/>
          <w:sz w:val="28"/>
        </w:rPr>
        <w:t xml:space="preserve"> родители участника СВО; дети участника СВО, достигшие возраста 18 лет, в том числе находящиеся под опекой (попечительством), пасынки, падчерицы</w:t>
      </w:r>
      <w:r w:rsidR="00213E25" w:rsidRPr="00213E25">
        <w:rPr>
          <w:rFonts w:ascii="Times New Roman" w:hAnsi="Times New Roman" w:cs="Times New Roman"/>
          <w:sz w:val="28"/>
        </w:rPr>
        <w:t xml:space="preserve">). </w:t>
      </w:r>
    </w:p>
    <w:p w:rsidR="008D26A5" w:rsidRPr="00EA4700" w:rsidRDefault="008D26A5" w:rsidP="00A0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EA4700">
        <w:rPr>
          <w:rFonts w:ascii="Times New Roman" w:hAnsi="Times New Roman" w:cs="Times New Roman"/>
          <w:sz w:val="28"/>
          <w:szCs w:val="28"/>
        </w:rPr>
        <w:t xml:space="preserve">Заявление на зачисление в учреждение детей участников СВО, имеющих право на зачисление в первоочередном (преимущественном) порядке, </w:t>
      </w:r>
      <w:proofErr w:type="gramStart"/>
      <w:r w:rsidRPr="00EA470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EA4700">
        <w:rPr>
          <w:rFonts w:ascii="Times New Roman" w:hAnsi="Times New Roman" w:cs="Times New Roman"/>
          <w:sz w:val="28"/>
          <w:szCs w:val="28"/>
        </w:rPr>
        <w:t xml:space="preserve"> направить следующими способами: </w:t>
      </w:r>
    </w:p>
    <w:p w:rsidR="008D26A5" w:rsidRPr="00EA4700" w:rsidRDefault="008D26A5" w:rsidP="00A0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00">
        <w:rPr>
          <w:rFonts w:ascii="Times New Roman" w:hAnsi="Times New Roman" w:cs="Times New Roman"/>
          <w:sz w:val="28"/>
          <w:szCs w:val="28"/>
        </w:rPr>
        <w:t xml:space="preserve">- личным обращением в учреждение; </w:t>
      </w:r>
    </w:p>
    <w:p w:rsidR="008D26A5" w:rsidRPr="00EA4700" w:rsidRDefault="008D26A5" w:rsidP="00A0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00">
        <w:rPr>
          <w:rFonts w:ascii="Times New Roman" w:hAnsi="Times New Roman" w:cs="Times New Roman"/>
          <w:sz w:val="28"/>
          <w:szCs w:val="28"/>
        </w:rPr>
        <w:t>- почтовым отправлением в учреждение.</w:t>
      </w:r>
    </w:p>
    <w:p w:rsidR="00D25140" w:rsidRPr="00EA4700" w:rsidRDefault="00D25140" w:rsidP="00A0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00">
        <w:rPr>
          <w:rFonts w:ascii="Times New Roman" w:hAnsi="Times New Roman" w:cs="Times New Roman"/>
          <w:sz w:val="28"/>
          <w:szCs w:val="28"/>
        </w:rPr>
        <w:t xml:space="preserve">5. Перечень документов и сведений, предоставляемых в учреждение родителем (законным представителем) (далее - заявитель) для зачисления ребенка участника специальной военной операции в спортивные группы: </w:t>
      </w:r>
    </w:p>
    <w:p w:rsidR="00D25140" w:rsidRPr="00EA4700" w:rsidRDefault="00D25140" w:rsidP="00A0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00">
        <w:rPr>
          <w:rFonts w:ascii="Times New Roman" w:hAnsi="Times New Roman" w:cs="Times New Roman"/>
          <w:sz w:val="28"/>
          <w:szCs w:val="28"/>
        </w:rPr>
        <w:t>- заявление на имя руководителя учреждения в свободной форме;</w:t>
      </w:r>
    </w:p>
    <w:p w:rsidR="00EA4700" w:rsidRPr="00EA4700" w:rsidRDefault="00D25140" w:rsidP="00A0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00">
        <w:rPr>
          <w:rFonts w:ascii="Times New Roman" w:hAnsi="Times New Roman" w:cs="Times New Roman"/>
          <w:sz w:val="28"/>
          <w:szCs w:val="28"/>
        </w:rPr>
        <w:t xml:space="preserve">- справка от врача - педиатра о состоянии здоровья с заключением о возможности заниматься спортом; </w:t>
      </w:r>
    </w:p>
    <w:p w:rsidR="00EA4700" w:rsidRPr="00EA4700" w:rsidRDefault="00D25140" w:rsidP="00A0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00">
        <w:rPr>
          <w:rFonts w:ascii="Times New Roman" w:hAnsi="Times New Roman" w:cs="Times New Roman"/>
          <w:sz w:val="28"/>
          <w:szCs w:val="28"/>
        </w:rPr>
        <w:t xml:space="preserve">- документы, подтверждающие участие в специальной военной операции; </w:t>
      </w:r>
    </w:p>
    <w:p w:rsidR="00D25140" w:rsidRPr="00EA4700" w:rsidRDefault="00D25140" w:rsidP="00A0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00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:rsidR="00213E25" w:rsidRPr="00EA4700" w:rsidRDefault="002306B5" w:rsidP="00A0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26A5" w:rsidRPr="00EA4700">
        <w:rPr>
          <w:rFonts w:ascii="Times New Roman" w:hAnsi="Times New Roman" w:cs="Times New Roman"/>
          <w:sz w:val="28"/>
          <w:szCs w:val="28"/>
        </w:rPr>
        <w:t>. Спортивная экипировка, оборудование и инвентарь включает в себя тренировочный спортивный костюм, спортивную обувь, оборудование и инвентарь, необходимый для проведения тренировочных мероприятий по виду спорта. Спортивная форма детям участников СВО, зачисленным в учреждения, выдается в течение учебно-тренировочного года после подтверждения факта участия родителя в специальной военной операции.</w:t>
      </w:r>
    </w:p>
    <w:p w:rsidR="008D26A5" w:rsidRPr="00EA4700" w:rsidRDefault="002306B5" w:rsidP="00A0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26A5" w:rsidRPr="00EA4700">
        <w:rPr>
          <w:rFonts w:ascii="Times New Roman" w:hAnsi="Times New Roman" w:cs="Times New Roman"/>
          <w:sz w:val="28"/>
          <w:szCs w:val="28"/>
        </w:rPr>
        <w:t>. При приеме в учреждение не допускается ограничения по полу, расе, национальности, языку, происхождению, отношению к религии, принадлежности к общественным организациям, социальному положению</w:t>
      </w:r>
      <w:r w:rsidR="00D25140" w:rsidRPr="00EA4700">
        <w:rPr>
          <w:rFonts w:ascii="Times New Roman" w:hAnsi="Times New Roman" w:cs="Times New Roman"/>
          <w:sz w:val="28"/>
          <w:szCs w:val="28"/>
        </w:rPr>
        <w:t>.</w:t>
      </w:r>
    </w:p>
    <w:p w:rsidR="00EA4700" w:rsidRPr="00EA4700" w:rsidRDefault="002306B5" w:rsidP="00A0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A4700" w:rsidRPr="00EA4700">
        <w:rPr>
          <w:rFonts w:ascii="Times New Roman" w:hAnsi="Times New Roman" w:cs="Times New Roman"/>
          <w:sz w:val="28"/>
          <w:szCs w:val="28"/>
        </w:rPr>
        <w:t>. Спортивная форма, оборудование и инвентарь выдается адресно и по размеру занимающегося самому занимающемуся или родителю (законному представителю) согласно порядку, установленному локальным актом учреждения</w:t>
      </w:r>
    </w:p>
    <w:p w:rsidR="00D25140" w:rsidRPr="00213E25" w:rsidRDefault="00D25140" w:rsidP="00A0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13E25" w:rsidRDefault="00213E25" w:rsidP="00A0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E74" w:rsidRPr="000704D9" w:rsidRDefault="00A03E74" w:rsidP="00A0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4D9" w:rsidRDefault="000704D9" w:rsidP="000704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7236" w:rsidRDefault="00FA7236" w:rsidP="00FA72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7236" w:rsidRDefault="00FA7236" w:rsidP="00FA72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7236" w:rsidRDefault="00FA7236" w:rsidP="006752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7236" w:rsidRDefault="00FA7236" w:rsidP="00FA72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7236" w:rsidRDefault="00FA7236" w:rsidP="00FA72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2D97" w:rsidRDefault="00DC2D97"/>
    <w:sectPr w:rsidR="00DC2D97" w:rsidSect="00E46A7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CC" w:rsidRDefault="009908CC" w:rsidP="00E46A7D">
      <w:pPr>
        <w:spacing w:after="0" w:line="240" w:lineRule="auto"/>
      </w:pPr>
      <w:r>
        <w:separator/>
      </w:r>
    </w:p>
  </w:endnote>
  <w:endnote w:type="continuationSeparator" w:id="0">
    <w:p w:rsidR="009908CC" w:rsidRDefault="009908CC" w:rsidP="00E4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CC" w:rsidRDefault="009908CC" w:rsidP="00E46A7D">
      <w:pPr>
        <w:spacing w:after="0" w:line="240" w:lineRule="auto"/>
      </w:pPr>
      <w:r>
        <w:separator/>
      </w:r>
    </w:p>
  </w:footnote>
  <w:footnote w:type="continuationSeparator" w:id="0">
    <w:p w:rsidR="009908CC" w:rsidRDefault="009908CC" w:rsidP="00E4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093304"/>
      <w:docPartObj>
        <w:docPartGallery w:val="Page Numbers (Top of Page)"/>
        <w:docPartUnique/>
      </w:docPartObj>
    </w:sdtPr>
    <w:sdtEndPr/>
    <w:sdtContent>
      <w:p w:rsidR="00E46A7D" w:rsidRDefault="00E46A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26C">
          <w:rPr>
            <w:noProof/>
          </w:rPr>
          <w:t>3</w:t>
        </w:r>
        <w:r>
          <w:fldChar w:fldCharType="end"/>
        </w:r>
      </w:p>
    </w:sdtContent>
  </w:sdt>
  <w:p w:rsidR="00E46A7D" w:rsidRDefault="00E46A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77"/>
    <w:rsid w:val="000704D9"/>
    <w:rsid w:val="00102D77"/>
    <w:rsid w:val="001F306A"/>
    <w:rsid w:val="00213E25"/>
    <w:rsid w:val="002306B5"/>
    <w:rsid w:val="004C5A42"/>
    <w:rsid w:val="0067525A"/>
    <w:rsid w:val="0072095F"/>
    <w:rsid w:val="00824EE5"/>
    <w:rsid w:val="008D26A5"/>
    <w:rsid w:val="009705A6"/>
    <w:rsid w:val="009908CC"/>
    <w:rsid w:val="00A03E74"/>
    <w:rsid w:val="00AC526C"/>
    <w:rsid w:val="00C12745"/>
    <w:rsid w:val="00C70A11"/>
    <w:rsid w:val="00D25140"/>
    <w:rsid w:val="00D71C2F"/>
    <w:rsid w:val="00DB5C45"/>
    <w:rsid w:val="00DC2D97"/>
    <w:rsid w:val="00E46A7D"/>
    <w:rsid w:val="00EA4700"/>
    <w:rsid w:val="00EC085F"/>
    <w:rsid w:val="00F12307"/>
    <w:rsid w:val="00FA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A7D"/>
  </w:style>
  <w:style w:type="paragraph" w:styleId="a7">
    <w:name w:val="footer"/>
    <w:basedOn w:val="a"/>
    <w:link w:val="a8"/>
    <w:uiPriority w:val="99"/>
    <w:unhideWhenUsed/>
    <w:rsid w:val="00E4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A7D"/>
  </w:style>
  <w:style w:type="paragraph" w:styleId="a7">
    <w:name w:val="footer"/>
    <w:basedOn w:val="a"/>
    <w:link w:val="a8"/>
    <w:uiPriority w:val="99"/>
    <w:unhideWhenUsed/>
    <w:rsid w:val="00E4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383704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U12</dc:creator>
  <cp:keywords/>
  <dc:description/>
  <cp:lastModifiedBy>U12</cp:lastModifiedBy>
  <cp:revision>4</cp:revision>
  <cp:lastPrinted>2024-12-05T11:19:00Z</cp:lastPrinted>
  <dcterms:created xsi:type="dcterms:W3CDTF">2024-12-05T08:28:00Z</dcterms:created>
  <dcterms:modified xsi:type="dcterms:W3CDTF">2024-12-11T06:54:00Z</dcterms:modified>
</cp:coreProperties>
</file>